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251" w:type="dxa"/>
        <w:tblLook w:val="04A0" w:firstRow="1" w:lastRow="0" w:firstColumn="1" w:lastColumn="0" w:noHBand="0" w:noVBand="1"/>
      </w:tblPr>
      <w:tblGrid>
        <w:gridCol w:w="3984"/>
        <w:gridCol w:w="1828"/>
        <w:gridCol w:w="1272"/>
        <w:gridCol w:w="1517"/>
        <w:gridCol w:w="1405"/>
        <w:gridCol w:w="1335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472"/>
        <w:gridCol w:w="1540"/>
      </w:tblGrid>
      <w:tr w:rsidR="00986C0E" w:rsidRPr="00A609DE" w14:paraId="183899CA" w14:textId="77777777" w:rsidTr="00986C0E">
        <w:trPr>
          <w:trHeight w:val="900"/>
        </w:trPr>
        <w:tc>
          <w:tcPr>
            <w:tcW w:w="212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98597" w14:textId="440C1002" w:rsidR="00986C0E" w:rsidRPr="00A609DE" w:rsidRDefault="00986C0E" w:rsidP="00A6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B1:U23"/>
            <w:r>
              <w:rPr>
                <w:rFonts w:ascii="Century Gothic" w:hAnsi="Century Gothic"/>
                <w:b/>
                <w:color w:val="595959"/>
                <w:sz w:val="44"/>
              </w:rPr>
              <w:t>PLANTILLA DE CRONOGRAMA DE PROYECTO SEMANAL</w:t>
            </w:r>
            <w:bookmarkEnd w:id="0"/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56AD34" w14:textId="75216427" w:rsidR="00986C0E" w:rsidRPr="00A609DE" w:rsidRDefault="00986C0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44"/>
                <w:szCs w:val="44"/>
              </w:rPr>
            </w:pPr>
            <w:r>
              <w:rPr>
                <w:rFonts w:ascii="Century Gothic" w:hAnsi="Century Gothic"/>
                <w:color w:val="595959"/>
                <w:sz w:val="4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51FA" w14:textId="322F4606" w:rsidR="00986C0E" w:rsidRPr="00A609DE" w:rsidRDefault="00986C0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44"/>
                <w:szCs w:val="44"/>
              </w:rPr>
            </w:pPr>
          </w:p>
        </w:tc>
      </w:tr>
      <w:tr w:rsidR="00A609DE" w:rsidRPr="00A609DE" w14:paraId="276E1DD7" w14:textId="77777777" w:rsidTr="00986C0E">
        <w:trPr>
          <w:trHeight w:val="439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0A3FB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INICIO DE LA SEMANA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FC2C7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02A07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9314D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519E1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ED4CE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6DDA5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Enero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1D19E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36999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6EC33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01D4B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0AC00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3491A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840C4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95C45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59E55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7DF7F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5E2F5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07FFC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ABC1E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F8F03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09DE" w:rsidRPr="00A609DE" w14:paraId="2DFD867E" w14:textId="77777777" w:rsidTr="00986C0E">
        <w:trPr>
          <w:trHeight w:val="499"/>
        </w:trPr>
        <w:tc>
          <w:tcPr>
            <w:tcW w:w="3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EAEEF3"/>
            <w:vAlign w:val="center"/>
            <w:hideMark/>
          </w:tcPr>
          <w:p w14:paraId="467B79FA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3407E" w14:textId="5A3B8E73" w:rsidR="00A609DE" w:rsidRPr="00A609DE" w:rsidRDefault="00A609DE" w:rsidP="00A609DE">
            <w:pPr>
              <w:spacing w:after="0" w:line="240" w:lineRule="auto"/>
              <w:ind w:firstLineChars="100" w:firstLine="170"/>
              <w:rPr>
                <w:rFonts w:ascii="Century Gothic" w:eastAsia="Times New Roman" w:hAnsi="Century Gothic" w:cs="Calibri"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color w:val="000000"/>
                <w:sz w:val="17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39CDDEF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Sáb</w:t>
            </w:r>
          </w:p>
        </w:tc>
        <w:tc>
          <w:tcPr>
            <w:tcW w:w="70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29F0791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00</w:t>
            </w:r>
          </w:p>
        </w:tc>
        <w:tc>
          <w:tcPr>
            <w:tcW w:w="707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096301E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Dom</w:t>
            </w:r>
          </w:p>
        </w:tc>
        <w:tc>
          <w:tcPr>
            <w:tcW w:w="70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64D203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47D985EB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Lun</w:t>
            </w:r>
          </w:p>
        </w:tc>
        <w:tc>
          <w:tcPr>
            <w:tcW w:w="70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7EF35B1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02</w:t>
            </w:r>
          </w:p>
        </w:tc>
        <w:tc>
          <w:tcPr>
            <w:tcW w:w="707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58FA6F9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Mar</w:t>
            </w:r>
          </w:p>
        </w:tc>
        <w:tc>
          <w:tcPr>
            <w:tcW w:w="70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1A973BB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03</w:t>
            </w:r>
          </w:p>
        </w:tc>
        <w:tc>
          <w:tcPr>
            <w:tcW w:w="707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36DB734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Mié</w:t>
            </w:r>
          </w:p>
        </w:tc>
        <w:tc>
          <w:tcPr>
            <w:tcW w:w="70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1BE1B49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04</w:t>
            </w:r>
          </w:p>
        </w:tc>
        <w:tc>
          <w:tcPr>
            <w:tcW w:w="707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3CDB051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Jue</w:t>
            </w:r>
          </w:p>
        </w:tc>
        <w:tc>
          <w:tcPr>
            <w:tcW w:w="70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95F083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0DCAFD0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Vie</w:t>
            </w:r>
          </w:p>
        </w:tc>
        <w:tc>
          <w:tcPr>
            <w:tcW w:w="70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F5A91B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624CE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0EB332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09DE" w:rsidRPr="00A609DE" w14:paraId="0C8E656B" w14:textId="77777777" w:rsidTr="00986C0E">
        <w:trPr>
          <w:trHeight w:val="702"/>
        </w:trPr>
        <w:tc>
          <w:tcPr>
            <w:tcW w:w="3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21D5707" w14:textId="77777777" w:rsidR="00A609DE" w:rsidRPr="00A609DE" w:rsidRDefault="00A609DE" w:rsidP="00A609DE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NOMBRE DE LA TAREA</w:t>
            </w:r>
          </w:p>
        </w:tc>
        <w:tc>
          <w:tcPr>
            <w:tcW w:w="18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AA09DC7" w14:textId="77777777" w:rsidR="00A609DE" w:rsidRPr="00A609DE" w:rsidRDefault="00A609DE" w:rsidP="00A609DE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ASIGNADA A</w:t>
            </w:r>
          </w:p>
        </w:tc>
        <w:tc>
          <w:tcPr>
            <w:tcW w:w="12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ED1CD69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FECHA DE INICIO</w:t>
            </w:r>
          </w:p>
        </w:tc>
        <w:tc>
          <w:tcPr>
            <w:tcW w:w="15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1C2011F" w14:textId="77777777" w:rsidR="00A609DE" w:rsidRPr="00A609DE" w:rsidRDefault="00A609DE" w:rsidP="00A609DE">
            <w:pPr>
              <w:spacing w:after="0" w:line="240" w:lineRule="auto"/>
              <w:ind w:firstLine="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PROYECTADA</w:t>
            </w:r>
          </w:p>
        </w:tc>
        <w:tc>
          <w:tcPr>
            <w:tcW w:w="14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AB1E325" w14:textId="77777777" w:rsidR="00A609DE" w:rsidRPr="00A609DE" w:rsidRDefault="00A609DE" w:rsidP="00A609DE">
            <w:pPr>
              <w:spacing w:after="0" w:line="240" w:lineRule="auto"/>
              <w:ind w:firstLineChars="7" w:firstLine="13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986C0E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DURACIÓN</w: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 </w:t>
            </w:r>
            <w:r w:rsidRPr="00986C0E">
              <w:rPr>
                <w:rFonts w:ascii="Century Gothic" w:hAnsi="Century Gothic"/>
                <w:bCs/>
                <w:color w:val="FFFFFF"/>
                <w:sz w:val="20"/>
              </w:rPr>
              <w:t>(días)</w:t>
            </w:r>
          </w:p>
        </w:tc>
        <w:tc>
          <w:tcPr>
            <w:tcW w:w="13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563D6F6" w14:textId="77777777" w:rsidR="00A609DE" w:rsidRPr="00A609DE" w:rsidRDefault="00A609DE" w:rsidP="00A609DE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ESTADO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EAEEF3"/>
            <w:vAlign w:val="center"/>
            <w:hideMark/>
          </w:tcPr>
          <w:p w14:paraId="023A710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a. m.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0E4B2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p. m.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EAEEF3"/>
            <w:vAlign w:val="center"/>
            <w:hideMark/>
          </w:tcPr>
          <w:p w14:paraId="1A668A9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a. m.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AE0794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p. m.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EAEEF3"/>
            <w:vAlign w:val="center"/>
            <w:hideMark/>
          </w:tcPr>
          <w:p w14:paraId="4099AD9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a. m.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2A5BCE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p. m.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EAEEF3"/>
            <w:vAlign w:val="center"/>
            <w:hideMark/>
          </w:tcPr>
          <w:p w14:paraId="0B4C6FC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a. m.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E686C20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p. m.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EAEEF3"/>
            <w:vAlign w:val="center"/>
            <w:hideMark/>
          </w:tcPr>
          <w:p w14:paraId="5708CAC2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a. m.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7576B1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p. m.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EAEEF3"/>
            <w:vAlign w:val="center"/>
            <w:hideMark/>
          </w:tcPr>
          <w:p w14:paraId="3FB41970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a. m.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40AD7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p. m.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EAEEF3"/>
            <w:vAlign w:val="center"/>
            <w:hideMark/>
          </w:tcPr>
          <w:p w14:paraId="7B4C590B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a. m.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B00E38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p. m.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54E25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E339957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ESTADO</w:t>
            </w:r>
          </w:p>
        </w:tc>
      </w:tr>
      <w:tr w:rsidR="00A609DE" w:rsidRPr="00A609DE" w14:paraId="5768408E" w14:textId="77777777" w:rsidTr="00986C0E">
        <w:trPr>
          <w:trHeight w:val="702"/>
        </w:trPr>
        <w:tc>
          <w:tcPr>
            <w:tcW w:w="3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D55FEF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CE3828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4D1253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C4D20C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BACC4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3CC425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3DAA4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AB3A0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89B35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B16BD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8203A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2BF2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EFC692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5ACE2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A408A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D085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D6606B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1C5FC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93A2E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D153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3B9A5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75C08B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 se ha iniciado</w:t>
            </w:r>
          </w:p>
        </w:tc>
      </w:tr>
      <w:tr w:rsidR="00A609DE" w:rsidRPr="00A609DE" w14:paraId="2E8C3DA1" w14:textId="77777777" w:rsidTr="00986C0E">
        <w:trPr>
          <w:trHeight w:val="702"/>
        </w:trPr>
        <w:tc>
          <w:tcPr>
            <w:tcW w:w="3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159EE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63F133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292764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D8F674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27392C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D31046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A240C7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E590B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AAB67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27BBC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5C214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4918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DFFF3D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B168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DB866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F8C42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74A95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90BDD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CF3E5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975EA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71EB5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01F120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curso</w:t>
            </w:r>
          </w:p>
        </w:tc>
      </w:tr>
      <w:tr w:rsidR="00A609DE" w:rsidRPr="00A609DE" w14:paraId="019C46BA" w14:textId="77777777" w:rsidTr="00986C0E">
        <w:trPr>
          <w:trHeight w:val="702"/>
        </w:trPr>
        <w:tc>
          <w:tcPr>
            <w:tcW w:w="3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251DA2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EEA905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D6DE23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14BCD5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19D023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6B7CE1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A2AFB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3BA92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D4A39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5C08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C0917D2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E3C66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3E511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93DF0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E89F99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870F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538C0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FB48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72D335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17BFD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855A7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46AD5E3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Completo</w:t>
            </w:r>
          </w:p>
        </w:tc>
      </w:tr>
      <w:tr w:rsidR="00A609DE" w:rsidRPr="00A609DE" w14:paraId="174FF4DD" w14:textId="77777777" w:rsidTr="00986C0E">
        <w:trPr>
          <w:trHeight w:val="702"/>
        </w:trPr>
        <w:tc>
          <w:tcPr>
            <w:tcW w:w="3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1F834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ABCA4B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7C77AA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07751F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625013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CD52D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7B07A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E13F2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40787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A10D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1442CD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92B2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79DC2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F7B3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27C07B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10090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37ED7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9D115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AE47A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F11A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61567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67FFE6A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espera</w:t>
            </w:r>
          </w:p>
        </w:tc>
      </w:tr>
      <w:tr w:rsidR="00A609DE" w:rsidRPr="00A609DE" w14:paraId="7B76BC84" w14:textId="77777777" w:rsidTr="00986C0E">
        <w:trPr>
          <w:trHeight w:val="702"/>
        </w:trPr>
        <w:tc>
          <w:tcPr>
            <w:tcW w:w="3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717948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46A56F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456AEB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2379D0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C04DC2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7DC758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155254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84ECD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87FB7B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7FB1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B2874C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3C9F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4379E8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C9C22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29A6F0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F6001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36DF6A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9B3F8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AE0EAF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4010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7E247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407FE2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09DE" w:rsidRPr="00A609DE" w14:paraId="1911136E" w14:textId="77777777" w:rsidTr="00986C0E">
        <w:trPr>
          <w:trHeight w:val="702"/>
        </w:trPr>
        <w:tc>
          <w:tcPr>
            <w:tcW w:w="3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2B15BB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ED717D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2797FC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FE74A4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1CD861B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9E7B12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E4436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A5C1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AB0B5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EB230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66D47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F100B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B63F02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9BFC3B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28285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17C30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25EF5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5BB56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E4AC6F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C00BD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3C2C0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A312B2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09DE" w:rsidRPr="00A609DE" w14:paraId="6E4100E0" w14:textId="77777777" w:rsidTr="00986C0E">
        <w:trPr>
          <w:trHeight w:val="702"/>
        </w:trPr>
        <w:tc>
          <w:tcPr>
            <w:tcW w:w="3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23117E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62E0E5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5A8E07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077E67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A8929C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14BADF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551AEF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2FFA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07223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811F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96DC5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0EA9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84D15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0B832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A87471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EC03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AE060F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5721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26042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AA13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697DD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7CC291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09DE" w:rsidRPr="00A609DE" w14:paraId="213E4760" w14:textId="77777777" w:rsidTr="00986C0E">
        <w:trPr>
          <w:trHeight w:val="702"/>
        </w:trPr>
        <w:tc>
          <w:tcPr>
            <w:tcW w:w="3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CB8729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0D1E69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549F47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6F2776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F4983FB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258EACE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34CAA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E94F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B5F26B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21C45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75424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7C520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63548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E4FD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3945D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A24E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3A75252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DCC6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D68A47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9BFB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CDDEB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A65C0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09DE" w:rsidRPr="00A609DE" w14:paraId="7F4D7270" w14:textId="77777777" w:rsidTr="00986C0E">
        <w:trPr>
          <w:trHeight w:val="702"/>
        </w:trPr>
        <w:tc>
          <w:tcPr>
            <w:tcW w:w="3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44F26F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156DE2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253DC3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BF2055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848231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276E467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24FBF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E3F812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BB0983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CD43D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B137B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B478A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853F1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D307F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E54CB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C365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7CCE4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2D94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5758E2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99DE2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AC163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9EE73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09DE" w:rsidRPr="00A609DE" w14:paraId="14935E6B" w14:textId="77777777" w:rsidTr="00986C0E">
        <w:trPr>
          <w:trHeight w:val="702"/>
        </w:trPr>
        <w:tc>
          <w:tcPr>
            <w:tcW w:w="3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2C2986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41D6D2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DAE14D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02047C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730E1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F18585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9BF30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6C70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BCE4AE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1D822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17B98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3597A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07EE8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56C3D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A36F7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8CF3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329C1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BFFA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AB2120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22ADB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EAD80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0302E8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09DE" w:rsidRPr="00A609DE" w14:paraId="049AC083" w14:textId="77777777" w:rsidTr="00986C0E">
        <w:trPr>
          <w:trHeight w:val="702"/>
        </w:trPr>
        <w:tc>
          <w:tcPr>
            <w:tcW w:w="3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99E411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CF5F07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7D7D51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3D43DF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61ABB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063073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7D8DD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B801D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D2B9BE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08BDF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6D814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056FF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A605AB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432FB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94BA6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0A92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266144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E193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CB011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F5B79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09C02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DBA24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09DE" w:rsidRPr="00A609DE" w14:paraId="08DBB781" w14:textId="77777777" w:rsidTr="00986C0E">
        <w:trPr>
          <w:trHeight w:val="702"/>
        </w:trPr>
        <w:tc>
          <w:tcPr>
            <w:tcW w:w="3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D8155E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B87E54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D34BC9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0F2DBF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D5AB60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06FD5E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32E78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8DA92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A15D32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5351C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74C60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DE2E7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A8A9E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AB84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ACBEF20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1AA70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1488C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0A232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DEB38D2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EFB66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5F074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5653DB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09DE" w:rsidRPr="00A609DE" w14:paraId="39E4C1E6" w14:textId="77777777" w:rsidTr="00986C0E">
        <w:trPr>
          <w:trHeight w:val="702"/>
        </w:trPr>
        <w:tc>
          <w:tcPr>
            <w:tcW w:w="3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1B7327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1D8E36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E58EF3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A9D83F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BD9A5C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BA9D2A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D2C191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CC6AF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030621E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30F15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FA670C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F41D05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AE2AD70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248A0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15D162A1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C173A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47EE493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13AE7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51A28D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9D6665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E038F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B811C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09DE" w:rsidRPr="00A609DE" w14:paraId="42052F4A" w14:textId="77777777" w:rsidTr="00986C0E">
        <w:trPr>
          <w:trHeight w:val="702"/>
        </w:trPr>
        <w:tc>
          <w:tcPr>
            <w:tcW w:w="3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EF6D46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3FCC4D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8D96D1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DF9888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EB739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ABF68E9" w14:textId="77777777" w:rsidR="00A609DE" w:rsidRPr="00A609DE" w:rsidRDefault="00A609DE" w:rsidP="00A609D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2C289DCB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3A44D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2F6FF2FA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C938DC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66973A2B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9F735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A18A3C7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4FD499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79BBA1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3FBDC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746073ED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34C35DF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0DBB7FB6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1F1878" w14:textId="77777777" w:rsidR="00A609DE" w:rsidRPr="00A609DE" w:rsidRDefault="00A609DE" w:rsidP="00A609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AAC01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5784F" w14:textId="77777777" w:rsidR="00A609DE" w:rsidRPr="00A609DE" w:rsidRDefault="00A609DE" w:rsidP="00A609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3A7A926" w14:textId="1DCEFCDD" w:rsidR="00A609DE" w:rsidRDefault="009E20E6">
      <w:r w:rsidRPr="009E20E6">
        <w:rPr>
          <w:rFonts w:ascii="Century Gothic" w:hAnsi="Century Gothic"/>
          <w:b/>
          <w:color w:val="595959"/>
          <w:sz w:val="44"/>
        </w:rPr>
        <w:drawing>
          <wp:anchor distT="0" distB="0" distL="114300" distR="114300" simplePos="0" relativeHeight="251658240" behindDoc="0" locked="0" layoutInCell="1" allowOverlap="1" wp14:anchorId="09B70D48" wp14:editId="28C75F7C">
            <wp:simplePos x="0" y="0"/>
            <wp:positionH relativeFrom="column">
              <wp:posOffset>12115800</wp:posOffset>
            </wp:positionH>
            <wp:positionV relativeFrom="paragraph">
              <wp:posOffset>-8284845</wp:posOffset>
            </wp:positionV>
            <wp:extent cx="2819400" cy="468630"/>
            <wp:effectExtent l="0" t="0" r="0" b="1270"/>
            <wp:wrapNone/>
            <wp:docPr id="209095470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95470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E577F" w14:textId="77777777" w:rsidR="00A609DE" w:rsidRDefault="00A609DE">
      <w:r>
        <w:br w:type="page"/>
      </w:r>
    </w:p>
    <w:p w14:paraId="3F6F462C" w14:textId="77777777" w:rsidR="00A609DE" w:rsidRPr="0047491B" w:rsidRDefault="00A609DE" w:rsidP="00A609DE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22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290"/>
      </w:tblGrid>
      <w:tr w:rsidR="00A609DE" w14:paraId="48C2572F" w14:textId="77777777" w:rsidTr="00A609DE">
        <w:trPr>
          <w:trHeight w:val="2338"/>
        </w:trPr>
        <w:tc>
          <w:tcPr>
            <w:tcW w:w="22290" w:type="dxa"/>
          </w:tcPr>
          <w:p w14:paraId="2AE3C9CC" w14:textId="77777777" w:rsidR="00A609DE" w:rsidRPr="00692C04" w:rsidRDefault="00A609DE" w:rsidP="0057503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7FC15958" w14:textId="77777777" w:rsidR="00A609DE" w:rsidRDefault="00A609DE" w:rsidP="0057503C">
            <w:pPr>
              <w:rPr>
                <w:rFonts w:ascii="Century Gothic" w:hAnsi="Century Gothic" w:cs="Arial"/>
                <w:szCs w:val="20"/>
              </w:rPr>
            </w:pPr>
          </w:p>
          <w:p w14:paraId="378D74B0" w14:textId="77777777" w:rsidR="00A609DE" w:rsidRDefault="00A609DE" w:rsidP="0057503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2977858" w14:textId="77777777" w:rsidR="00A609DE" w:rsidRDefault="00A609DE" w:rsidP="00A609DE">
      <w:pPr>
        <w:rPr>
          <w:rFonts w:ascii="Century Gothic" w:hAnsi="Century Gothic" w:cs="Arial"/>
          <w:sz w:val="20"/>
          <w:szCs w:val="20"/>
        </w:rPr>
      </w:pPr>
    </w:p>
    <w:p w14:paraId="67F0B2BD" w14:textId="77777777" w:rsidR="00A609DE" w:rsidRPr="00D3383E" w:rsidRDefault="00A609DE" w:rsidP="00A609DE">
      <w:pPr>
        <w:rPr>
          <w:rFonts w:ascii="Century Gothic" w:hAnsi="Century Gothic" w:cs="Arial"/>
          <w:sz w:val="20"/>
          <w:szCs w:val="20"/>
        </w:rPr>
      </w:pPr>
    </w:p>
    <w:p w14:paraId="6E63974B" w14:textId="77777777" w:rsidR="00A609DE" w:rsidRDefault="00A609DE"/>
    <w:sectPr w:rsidR="00A609DE" w:rsidSect="00A609DE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B7D4" w14:textId="77777777" w:rsidR="00824CA5" w:rsidRDefault="00824CA5" w:rsidP="00986C0E">
      <w:pPr>
        <w:spacing w:after="0" w:line="240" w:lineRule="auto"/>
      </w:pPr>
      <w:r>
        <w:separator/>
      </w:r>
    </w:p>
  </w:endnote>
  <w:endnote w:type="continuationSeparator" w:id="0">
    <w:p w14:paraId="17D8FFEC" w14:textId="77777777" w:rsidR="00824CA5" w:rsidRDefault="00824CA5" w:rsidP="0098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94A3" w14:textId="77777777" w:rsidR="00824CA5" w:rsidRDefault="00824CA5" w:rsidP="00986C0E">
      <w:pPr>
        <w:spacing w:after="0" w:line="240" w:lineRule="auto"/>
      </w:pPr>
      <w:r>
        <w:separator/>
      </w:r>
    </w:p>
  </w:footnote>
  <w:footnote w:type="continuationSeparator" w:id="0">
    <w:p w14:paraId="748343D2" w14:textId="77777777" w:rsidR="00824CA5" w:rsidRDefault="00824CA5" w:rsidP="00986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DE"/>
    <w:rsid w:val="000206FF"/>
    <w:rsid w:val="0066001E"/>
    <w:rsid w:val="00680D71"/>
    <w:rsid w:val="00824CA5"/>
    <w:rsid w:val="00986C0E"/>
    <w:rsid w:val="009E20E6"/>
    <w:rsid w:val="00A6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1D99F"/>
  <w15:chartTrackingRefBased/>
  <w15:docId w15:val="{C7FADB1C-641E-4677-9EB1-27D5D71F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9D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609DE"/>
    <w:rPr>
      <w:sz w:val="24"/>
      <w:szCs w:val="24"/>
    </w:rPr>
  </w:style>
  <w:style w:type="table" w:styleId="TableGrid">
    <w:name w:val="Table Grid"/>
    <w:basedOn w:val="TableNormal"/>
    <w:uiPriority w:val="39"/>
    <w:rsid w:val="00A609D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86C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791&amp;utm_language=ES&amp;utm_source=template-word&amp;utm_medium=content&amp;utm_campaign=ic-Weekly+Project+Timeline-word-27791-es&amp;lpa=ic+Weekly+Project+Timeline+word+27791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5</cp:revision>
  <dcterms:created xsi:type="dcterms:W3CDTF">2022-04-28T20:59:00Z</dcterms:created>
  <dcterms:modified xsi:type="dcterms:W3CDTF">2023-11-20T14:43:00Z</dcterms:modified>
</cp:coreProperties>
</file>