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9160" w14:textId="764EC6D3" w:rsidR="00581E4A" w:rsidRDefault="008E55B6" w:rsidP="008E55B6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0D9E2F84" wp14:editId="746DB318">
            <wp:simplePos x="0" y="0"/>
            <wp:positionH relativeFrom="column">
              <wp:posOffset>6715125</wp:posOffset>
            </wp:positionH>
            <wp:positionV relativeFrom="paragraph">
              <wp:posOffset>28575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E4A" w:rsidRPr="00581E4A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Plantilla de plan de capacitación mensual </w:t>
      </w: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/>
      </w:r>
      <w:r w:rsidR="00581E4A" w:rsidRPr="00581E4A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para empleados</w:t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2790"/>
        <w:gridCol w:w="2790"/>
        <w:gridCol w:w="3960"/>
        <w:gridCol w:w="2520"/>
        <w:gridCol w:w="2430"/>
      </w:tblGrid>
      <w:tr w:rsidR="00581E4A" w:rsidRPr="00581E4A" w14:paraId="36B23B63" w14:textId="77777777" w:rsidTr="00886576">
        <w:trPr>
          <w:trHeight w:val="360"/>
        </w:trPr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018C406F" w14:textId="77777777" w:rsidR="00581E4A" w:rsidRPr="00581E4A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Número de formato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7C909D24" w14:textId="77777777" w:rsidR="00581E4A" w:rsidRPr="00581E4A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Número de revisión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52E95E79" w14:textId="77777777" w:rsidR="00581E4A" w:rsidRPr="00886576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lang w:val="pt-BR"/>
                <w14:ligatures w14:val="none"/>
              </w:rPr>
            </w:pPr>
            <w:r w:rsidRPr="00886576">
              <w:rPr>
                <w:rFonts w:ascii="Century Gothic" w:eastAsia="Times New Roman" w:hAnsi="Century Gothic" w:cs="Calibri"/>
                <w:color w:val="595959"/>
                <w:kern w:val="0"/>
                <w:lang w:val="pt-BR" w:bidi="es-419"/>
                <w14:ligatures w14:val="none"/>
              </w:rPr>
              <w:t>Código de archivo de RR. HH.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5DDA18A7" w14:textId="77777777" w:rsidR="00581E4A" w:rsidRPr="00581E4A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Fecha de revisión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12F0B090" w14:textId="77777777" w:rsidR="00581E4A" w:rsidRPr="00581E4A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595959"/>
                <w:kern w:val="0"/>
                <w:lang w:bidi="es-419"/>
                <w14:ligatures w14:val="none"/>
              </w:rPr>
              <w:t>Mes</w:t>
            </w:r>
          </w:p>
        </w:tc>
      </w:tr>
      <w:tr w:rsidR="00581E4A" w:rsidRPr="00581E4A" w14:paraId="5BB0F296" w14:textId="77777777" w:rsidTr="00886576">
        <w:trPr>
          <w:trHeight w:val="499"/>
        </w:trPr>
        <w:tc>
          <w:tcPr>
            <w:tcW w:w="27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D0BD8" w14:textId="77777777" w:rsidR="00581E4A" w:rsidRPr="00581E4A" w:rsidRDefault="00581E4A" w:rsidP="008865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C573B" w14:textId="77777777" w:rsidR="00581E4A" w:rsidRPr="00581E4A" w:rsidRDefault="00581E4A" w:rsidP="008865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B2C5B" w14:textId="77777777" w:rsidR="00581E4A" w:rsidRPr="00581E4A" w:rsidRDefault="00581E4A" w:rsidP="0088657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16233" w14:textId="77777777" w:rsidR="00581E4A" w:rsidRPr="00581E4A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0E86A" w14:textId="77777777" w:rsidR="00581E4A" w:rsidRPr="00581E4A" w:rsidRDefault="00581E4A" w:rsidP="008865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7684099F" w14:textId="7777777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180"/>
        <w:gridCol w:w="1233"/>
        <w:gridCol w:w="3067"/>
        <w:gridCol w:w="1980"/>
        <w:gridCol w:w="1890"/>
        <w:gridCol w:w="1332"/>
        <w:gridCol w:w="18"/>
        <w:gridCol w:w="1530"/>
        <w:gridCol w:w="1170"/>
      </w:tblGrid>
      <w:tr w:rsidR="00886576" w:rsidRPr="00581E4A" w14:paraId="6B62963A" w14:textId="77777777" w:rsidTr="00886576">
        <w:trPr>
          <w:trHeight w:val="585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0761" w14:textId="29F5023F" w:rsidR="00886576" w:rsidRPr="00581E4A" w:rsidRDefault="0088657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Cronograma de capacitación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0E55" w14:textId="77777777" w:rsidR="00886576" w:rsidRPr="00581E4A" w:rsidRDefault="0088657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4BF4D" w14:textId="77777777" w:rsidR="00886576" w:rsidRPr="00581E4A" w:rsidRDefault="00886576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BC071" w14:textId="77777777" w:rsidR="00886576" w:rsidRPr="00581E4A" w:rsidRDefault="00886576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66E55CB" w14:textId="77777777" w:rsidTr="00886576">
        <w:trPr>
          <w:trHeight w:val="642"/>
        </w:trPr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02A0D8E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Departamento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856DC6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Función laboral</w:t>
            </w:r>
          </w:p>
        </w:tc>
        <w:tc>
          <w:tcPr>
            <w:tcW w:w="3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75115E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Responsable(s) de la capacitación/Contacto(s)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6CC2469C" w14:textId="365F38B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Ubicación/</w:t>
            </w:r>
            <w:r w:rsidR="00886576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br/>
            </w: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Plataforma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156082"/>
            <w:vAlign w:val="center"/>
            <w:hideMark/>
          </w:tcPr>
          <w:p w14:paraId="741BCD0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Fecha programada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04040"/>
            <w:vAlign w:val="center"/>
            <w:hideMark/>
          </w:tcPr>
          <w:p w14:paraId="69945C6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Hora de inicio</w:t>
            </w: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04040"/>
            <w:vAlign w:val="center"/>
            <w:hideMark/>
          </w:tcPr>
          <w:p w14:paraId="7BAAC34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Hora de finalización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E8BBC"/>
            <w:vAlign w:val="center"/>
            <w:hideMark/>
          </w:tcPr>
          <w:p w14:paraId="6113248E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Hitos</w:t>
            </w:r>
          </w:p>
        </w:tc>
      </w:tr>
      <w:tr w:rsidR="00581E4A" w:rsidRPr="00581E4A" w14:paraId="56FF3046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DE306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F3A93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AFC65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58371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465E7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A4129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6B012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171EA4" w14:textId="527CE538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1E33FDC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EBDE3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B80C2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7859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8CE61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630FD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627F2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B48D74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35AE7" w14:textId="1C72719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CB0341D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15C32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EC55A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9FDBFD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C7425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48DDB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6FAF9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AF3CF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C1DFB6" w14:textId="6D7C2B9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4D2B6E6A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CC250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B6993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2010F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37D2F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4EB2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DF145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1BEBC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31F908" w14:textId="4FA1C84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7D057455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37AF6D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51B70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82804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540794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B3A8B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5C0FFA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DDDD2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9502C" w14:textId="0C8D261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EADBB21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CE49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EACE60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FBF7F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49654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E7C59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94311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2BDCC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C28D26" w14:textId="1DFAC8C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785E0DD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F0B00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9E3B50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6311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A5648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0EFCA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FEF8B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9970B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85A7DF" w14:textId="38F42E6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2914230A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1069B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B516E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3C924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C593E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C6D48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D475A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B207A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DD04F6" w14:textId="0AA568F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55C25F1" w14:textId="77777777" w:rsidTr="00886576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91100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0846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84558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D234B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3E644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997FA9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C3530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543AAF" w14:textId="06B9422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0A961A" w14:textId="7777777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tbl>
      <w:tblPr>
        <w:tblW w:w="23346" w:type="dxa"/>
        <w:tblLook w:val="04A0" w:firstRow="1" w:lastRow="0" w:firstColumn="1" w:lastColumn="0" w:noHBand="0" w:noVBand="1"/>
      </w:tblPr>
      <w:tblGrid>
        <w:gridCol w:w="2520"/>
        <w:gridCol w:w="360"/>
        <w:gridCol w:w="90"/>
        <w:gridCol w:w="130"/>
        <w:gridCol w:w="1130"/>
        <w:gridCol w:w="1170"/>
        <w:gridCol w:w="630"/>
        <w:gridCol w:w="630"/>
        <w:gridCol w:w="1340"/>
        <w:gridCol w:w="100"/>
        <w:gridCol w:w="180"/>
        <w:gridCol w:w="450"/>
        <w:gridCol w:w="90"/>
        <w:gridCol w:w="1275"/>
        <w:gridCol w:w="75"/>
        <w:gridCol w:w="758"/>
        <w:gridCol w:w="68"/>
        <w:gridCol w:w="254"/>
        <w:gridCol w:w="90"/>
        <w:gridCol w:w="2070"/>
        <w:gridCol w:w="593"/>
        <w:gridCol w:w="397"/>
        <w:gridCol w:w="1208"/>
        <w:gridCol w:w="273"/>
        <w:gridCol w:w="1180"/>
        <w:gridCol w:w="642"/>
        <w:gridCol w:w="1363"/>
        <w:gridCol w:w="242"/>
        <w:gridCol w:w="853"/>
        <w:gridCol w:w="85"/>
        <w:gridCol w:w="3100"/>
      </w:tblGrid>
      <w:tr w:rsidR="00886576" w:rsidRPr="00581E4A" w14:paraId="7813F052" w14:textId="77777777" w:rsidTr="00AC4FE5">
        <w:trPr>
          <w:trHeight w:val="585"/>
        </w:trPr>
        <w:tc>
          <w:tcPr>
            <w:tcW w:w="1400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323B1" w14:textId="47F966DE" w:rsidR="00886576" w:rsidRPr="00581E4A" w:rsidRDefault="00886576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Metas de capacitación y resultados esperados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2FB8" w14:textId="77777777" w:rsidR="00886576" w:rsidRPr="00581E4A" w:rsidRDefault="0088657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6768" w14:textId="77777777" w:rsidR="00886576" w:rsidRPr="00581E4A" w:rsidRDefault="00886576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D825" w14:textId="77777777" w:rsidR="00886576" w:rsidRPr="00581E4A" w:rsidRDefault="00886576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FBB4" w14:textId="77777777" w:rsidR="00886576" w:rsidRPr="00581E4A" w:rsidRDefault="00886576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69E0FA86" w14:textId="77777777" w:rsidTr="00886576">
        <w:trPr>
          <w:gridAfter w:val="2"/>
          <w:wAfter w:w="3185" w:type="dxa"/>
          <w:trHeight w:val="642"/>
        </w:trPr>
        <w:tc>
          <w:tcPr>
            <w:tcW w:w="29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FF76204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Tema de capacitación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0780068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Objetivo</w:t>
            </w:r>
          </w:p>
        </w:tc>
        <w:tc>
          <w:tcPr>
            <w:tcW w:w="45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6B45E2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Habilidades/competencias objetivo</w:t>
            </w:r>
          </w:p>
        </w:tc>
        <w:tc>
          <w:tcPr>
            <w:tcW w:w="226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608D369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Criterios de éxito</w:t>
            </w:r>
          </w:p>
        </w:tc>
        <w:tc>
          <w:tcPr>
            <w:tcW w:w="34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473333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Método de medición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FA275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638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F2A2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80272EB" w14:textId="77777777" w:rsidTr="00886576">
        <w:trPr>
          <w:gridAfter w:val="2"/>
          <w:wAfter w:w="3185" w:type="dxa"/>
          <w:trHeight w:val="702"/>
        </w:trPr>
        <w:tc>
          <w:tcPr>
            <w:tcW w:w="297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F7D74B" w14:textId="129517D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B58AD" w14:textId="1CB1DA5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55A536" w14:textId="51B7FF5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AFE395" w14:textId="1A3560F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BA923C" w14:textId="23F3F4E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8F01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C2E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5E1C0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6DE63555" w14:textId="77777777" w:rsidTr="00886576">
        <w:trPr>
          <w:gridAfter w:val="2"/>
          <w:wAfter w:w="3185" w:type="dxa"/>
          <w:trHeight w:val="702"/>
        </w:trPr>
        <w:tc>
          <w:tcPr>
            <w:tcW w:w="297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FF77FD" w14:textId="7CBFFDBF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AAFDD9" w14:textId="6E11BA2E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D95EFA" w14:textId="1ACB339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1D5B17" w14:textId="0CD57EA2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3C32AA" w14:textId="6106939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05BC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E669A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D370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7A52886A" w14:textId="77777777" w:rsidTr="00886576">
        <w:trPr>
          <w:gridAfter w:val="2"/>
          <w:wAfter w:w="3185" w:type="dxa"/>
          <w:trHeight w:val="702"/>
        </w:trPr>
        <w:tc>
          <w:tcPr>
            <w:tcW w:w="297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98E488" w14:textId="6C76918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4098E" w14:textId="3920659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6F3F63" w14:textId="0086642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DF98A6" w14:textId="7567C85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EFF06C" w14:textId="5459BE22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72A1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67970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DA9A9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26D66B1" w14:textId="77777777" w:rsidTr="00886576">
        <w:trPr>
          <w:gridAfter w:val="2"/>
          <w:wAfter w:w="3185" w:type="dxa"/>
          <w:trHeight w:val="702"/>
        </w:trPr>
        <w:tc>
          <w:tcPr>
            <w:tcW w:w="297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484A69" w14:textId="1BB8EB4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5B7A62" w14:textId="2AE6BE8E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72CC14" w14:textId="3EBBCB4F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0C0A3C" w14:textId="297DBA5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F17A02" w14:textId="11DFFEDD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2933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764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84CD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A75591E" w14:textId="77777777" w:rsidTr="00886576">
        <w:trPr>
          <w:gridAfter w:val="2"/>
          <w:wAfter w:w="3185" w:type="dxa"/>
          <w:trHeight w:val="702"/>
        </w:trPr>
        <w:tc>
          <w:tcPr>
            <w:tcW w:w="297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097350" w14:textId="20273F3D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983D4" w14:textId="71291FD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632598" w14:textId="45736B9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A6204B" w14:textId="5762D53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31C28D" w14:textId="594115F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164E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7D46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CEE0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6A84C016" w14:textId="77777777" w:rsidTr="00886576">
        <w:trPr>
          <w:trHeight w:val="300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990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A107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557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D054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8FF29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76CE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7651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522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321A0AAD" w14:textId="77777777" w:rsidTr="00581E4A">
        <w:trPr>
          <w:trHeight w:val="585"/>
        </w:trPr>
        <w:tc>
          <w:tcPr>
            <w:tcW w:w="1009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EEC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Seguimiento de asistencia y finalización</w:t>
            </w:r>
          </w:p>
        </w:tc>
        <w:tc>
          <w:tcPr>
            <w:tcW w:w="39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FEA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7B1B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57FE5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839C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3D7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554C4660" w14:textId="77777777" w:rsidTr="00886576">
        <w:trPr>
          <w:gridAfter w:val="9"/>
          <w:wAfter w:w="8946" w:type="dxa"/>
          <w:trHeight w:val="64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2C186B16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Empleado</w:t>
            </w: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3FD0F579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22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E65EB90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Puesto</w:t>
            </w:r>
          </w:p>
        </w:tc>
        <w:tc>
          <w:tcPr>
            <w:tcW w:w="18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70ACD87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¿Está registrado? (S/N)</w:t>
            </w:r>
          </w:p>
        </w:tc>
        <w:tc>
          <w:tcPr>
            <w:tcW w:w="11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47B823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bidi="es-419"/>
                <w14:ligatures w14:val="none"/>
              </w:rPr>
              <w:t>Asistió (S/N)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E8BBC"/>
            <w:vAlign w:val="center"/>
            <w:hideMark/>
          </w:tcPr>
          <w:p w14:paraId="013E7CF4" w14:textId="77777777" w:rsidR="00581E4A" w:rsidRPr="00581E4A" w:rsidRDefault="00581E4A" w:rsidP="00581E4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Estado de finalización</w:t>
            </w:r>
          </w:p>
        </w:tc>
      </w:tr>
      <w:tr w:rsidR="00581E4A" w:rsidRPr="00581E4A" w14:paraId="28852AFC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34B162" w14:textId="622FFF0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85E01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F34E0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05B47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S/N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A34F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S/N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FED6D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7CA73C40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CECB76" w14:textId="665696E9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60240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5379F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7B972E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63A95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650CC1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68049D56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BF51EC" w14:textId="22E868C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B6892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B85C6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BDE74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5FA04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93E6A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17F8D937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14D213" w14:textId="49083EA2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CBD09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0EC2D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56A287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A5F3C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84FD5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575AC717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B1D332" w14:textId="5C57AA5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FFF232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FB112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CDC65B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3F777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D7B57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558F5735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94A43B" w14:textId="2A2F7FA3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6D545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49261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47C2E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0E1E9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B889E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169B781F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11627E" w14:textId="7B405F7C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FC7E9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91931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C5B02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03A23C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73980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3E21747F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5BFD40" w14:textId="6F9C1EFD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0F5EBD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B22E03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9BE928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4C629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70455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30B8CE7E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7F0E12" w14:textId="535DD55B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4B8B87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347C5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937F62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8AA1A6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684F5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0A955F22" w14:textId="77777777" w:rsidTr="00886576">
        <w:trPr>
          <w:gridAfter w:val="9"/>
          <w:wAfter w:w="8946" w:type="dxa"/>
          <w:trHeight w:val="432"/>
        </w:trPr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D6845A" w14:textId="51CEF13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A03C9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41937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C447C7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0272A3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F4ACC9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72C87D09" w14:textId="77777777" w:rsidTr="00886576">
        <w:trPr>
          <w:gridAfter w:val="3"/>
          <w:wAfter w:w="4038" w:type="dxa"/>
          <w:trHeight w:val="585"/>
        </w:trPr>
        <w:tc>
          <w:tcPr>
            <w:tcW w:w="1341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73E68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Evaluación y comentarios posteriores a la capacitación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1CFB4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A27E0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189BB23E" w14:textId="77777777" w:rsidTr="00886576">
        <w:trPr>
          <w:gridAfter w:val="9"/>
          <w:wAfter w:w="8946" w:type="dxa"/>
          <w:trHeight w:val="642"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1071B91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Tema de capacitación</w:t>
            </w:r>
          </w:p>
        </w:tc>
        <w:tc>
          <w:tcPr>
            <w:tcW w:w="28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75D71DF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Comentarios del responsable de la capacitación</w:t>
            </w:r>
          </w:p>
        </w:tc>
        <w:tc>
          <w:tcPr>
            <w:tcW w:w="2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8A49E49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 xml:space="preserve">Comentarios de los empleados </w:t>
            </w: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br/>
              <w:t>Escala (1-5)</w:t>
            </w:r>
          </w:p>
        </w:tc>
        <w:tc>
          <w:tcPr>
            <w:tcW w:w="20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3E593A8D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¿Se requiere seguimiento? (S/N)</w:t>
            </w:r>
          </w:p>
        </w:tc>
        <w:tc>
          <w:tcPr>
            <w:tcW w:w="42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0027F982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Próximos pasos</w:t>
            </w:r>
          </w:p>
        </w:tc>
      </w:tr>
      <w:tr w:rsidR="00581E4A" w:rsidRPr="00581E4A" w14:paraId="221247D9" w14:textId="77777777" w:rsidTr="00886576">
        <w:trPr>
          <w:gridAfter w:val="9"/>
          <w:wAfter w:w="8946" w:type="dxa"/>
          <w:trHeight w:val="70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11A8FA" w14:textId="11259D44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8C465C" w14:textId="4E2DAA05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7404AC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E41EB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7C13D9" w14:textId="37F849C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BED5A86" w14:textId="77777777" w:rsidTr="00886576">
        <w:trPr>
          <w:gridAfter w:val="9"/>
          <w:wAfter w:w="8946" w:type="dxa"/>
          <w:trHeight w:val="70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5B0568" w14:textId="6B0EEB3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EB3BBF" w14:textId="48E0697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600DD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FFC9D2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EE598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46D61FBA" w14:textId="77777777" w:rsidTr="00886576">
        <w:trPr>
          <w:gridAfter w:val="9"/>
          <w:wAfter w:w="8946" w:type="dxa"/>
          <w:trHeight w:val="70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B68F49" w14:textId="366312BF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A3BDBC" w14:textId="6439F5E8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B2A372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35378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A15F6A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1B3FC6C2" w14:textId="77777777" w:rsidTr="00886576">
        <w:trPr>
          <w:gridAfter w:val="9"/>
          <w:wAfter w:w="8946" w:type="dxa"/>
          <w:trHeight w:val="70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8C0195" w14:textId="11D2FAD6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2570E4" w14:textId="1E9BA7A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8CAC6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37CFA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25ABE2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14B204A0" w14:textId="77777777" w:rsidTr="00886576">
        <w:trPr>
          <w:gridAfter w:val="9"/>
          <w:wAfter w:w="8946" w:type="dxa"/>
          <w:trHeight w:val="702"/>
        </w:trPr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B8C927" w14:textId="65EDA83A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09E4B6" w14:textId="547BEB31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980A95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DAE89E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1AE438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40BC22E1" w14:textId="77777777" w:rsidTr="00886576">
        <w:trPr>
          <w:gridAfter w:val="3"/>
          <w:wAfter w:w="4038" w:type="dxa"/>
          <w:trHeight w:val="300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81E2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A892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499D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DCA48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0073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0E896F15" w14:textId="77777777" w:rsidTr="00886576">
        <w:trPr>
          <w:gridAfter w:val="3"/>
          <w:wAfter w:w="4038" w:type="dxa"/>
          <w:trHeight w:val="585"/>
        </w:trPr>
        <w:tc>
          <w:tcPr>
            <w:tcW w:w="1341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2E92F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Resumen de capacitación mensual y revisión de la eficacia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6293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A8B94" w14:textId="77777777" w:rsidR="00581E4A" w:rsidRPr="00581E4A" w:rsidRDefault="00581E4A" w:rsidP="00581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4A" w:rsidRPr="00581E4A" w14:paraId="2C3F40AA" w14:textId="77777777" w:rsidTr="00886576">
        <w:trPr>
          <w:gridAfter w:val="9"/>
          <w:wAfter w:w="8946" w:type="dxa"/>
          <w:trHeight w:val="642"/>
        </w:trPr>
        <w:tc>
          <w:tcPr>
            <w:tcW w:w="31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4977229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Programa de capacitación</w:t>
            </w:r>
          </w:p>
        </w:tc>
        <w:tc>
          <w:tcPr>
            <w:tcW w:w="35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7A76C9E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Empleados capacitados</w:t>
            </w:r>
          </w:p>
        </w:tc>
        <w:tc>
          <w:tcPr>
            <w:tcW w:w="21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3A2C94F6" w14:textId="188EA0E2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Finalizar</w:t>
            </w: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br/>
              <w:t xml:space="preserve">Tasa (%) </w:t>
            </w:r>
          </w:p>
        </w:tc>
        <w:tc>
          <w:tcPr>
            <w:tcW w:w="21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B5B6686" w14:textId="7472187F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Impacto en el rendimiento</w:t>
            </w:r>
          </w:p>
        </w:tc>
        <w:tc>
          <w:tcPr>
            <w:tcW w:w="347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56082"/>
            <w:vAlign w:val="center"/>
            <w:hideMark/>
          </w:tcPr>
          <w:p w14:paraId="5C79159E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FFFFFF"/>
                <w:kern w:val="0"/>
                <w:lang w:bidi="es-419"/>
                <w14:ligatures w14:val="none"/>
              </w:rPr>
              <w:t>Próximos pasos/elementos de acción</w:t>
            </w:r>
          </w:p>
        </w:tc>
      </w:tr>
      <w:tr w:rsidR="00581E4A" w:rsidRPr="00581E4A" w14:paraId="0ECD388F" w14:textId="77777777" w:rsidTr="00886576">
        <w:trPr>
          <w:gridAfter w:val="9"/>
          <w:wAfter w:w="8946" w:type="dxa"/>
          <w:trHeight w:val="702"/>
        </w:trPr>
        <w:tc>
          <w:tcPr>
            <w:tcW w:w="310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093AD" w14:textId="69377F20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4E0620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4DCEE5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0,0%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06F5CA" w14:textId="77777777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Bajo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1034FA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52401EBF" w14:textId="77777777" w:rsidTr="00886576">
        <w:trPr>
          <w:gridAfter w:val="9"/>
          <w:wAfter w:w="8946" w:type="dxa"/>
          <w:trHeight w:val="702"/>
        </w:trPr>
        <w:tc>
          <w:tcPr>
            <w:tcW w:w="310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FF8257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382CE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E9584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5AEACD" w14:textId="77777777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Medio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EEB26F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4A86B01C" w14:textId="77777777" w:rsidTr="00886576">
        <w:trPr>
          <w:gridAfter w:val="9"/>
          <w:wAfter w:w="8946" w:type="dxa"/>
          <w:trHeight w:val="702"/>
        </w:trPr>
        <w:tc>
          <w:tcPr>
            <w:tcW w:w="310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E857BD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A92A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59C659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1B1F12" w14:textId="77777777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Alto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83CE1B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2634BAAA" w14:textId="77777777" w:rsidTr="00886576">
        <w:trPr>
          <w:gridAfter w:val="9"/>
          <w:wAfter w:w="8946" w:type="dxa"/>
          <w:trHeight w:val="702"/>
        </w:trPr>
        <w:tc>
          <w:tcPr>
            <w:tcW w:w="310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1EF4E5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A5BD0C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52569F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D1BC66" w14:textId="5822AEE1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355618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581E4A" w:rsidRPr="00581E4A" w14:paraId="12EC5FD8" w14:textId="77777777" w:rsidTr="00886576">
        <w:trPr>
          <w:gridAfter w:val="9"/>
          <w:wAfter w:w="8946" w:type="dxa"/>
          <w:trHeight w:val="702"/>
        </w:trPr>
        <w:tc>
          <w:tcPr>
            <w:tcW w:w="310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E9E24D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9B75F1" w14:textId="77777777" w:rsidR="00581E4A" w:rsidRPr="00581E4A" w:rsidRDefault="00581E4A" w:rsidP="00581E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0893D1" w14:textId="77777777" w:rsidR="00581E4A" w:rsidRPr="00581E4A" w:rsidRDefault="00581E4A" w:rsidP="00581E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1B76AA" w14:textId="459BD98F" w:rsidR="00581E4A" w:rsidRPr="00581E4A" w:rsidRDefault="00581E4A" w:rsidP="00184A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A44B60" w14:textId="77777777" w:rsidR="00581E4A" w:rsidRPr="00581E4A" w:rsidRDefault="00581E4A" w:rsidP="00581E4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1E4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13685B52" w14:textId="7777777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p w14:paraId="26C2BD9D" w14:textId="77792497" w:rsid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647A898" w14:textId="77777777" w:rsidR="00581E4A" w:rsidRPr="0047491B" w:rsidRDefault="00581E4A" w:rsidP="00581E4A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581E4A" w14:paraId="79621378" w14:textId="77777777" w:rsidTr="00886576">
        <w:trPr>
          <w:trHeight w:val="2338"/>
        </w:trPr>
        <w:tc>
          <w:tcPr>
            <w:tcW w:w="14010" w:type="dxa"/>
          </w:tcPr>
          <w:p w14:paraId="461B9846" w14:textId="77777777" w:rsidR="00581E4A" w:rsidRPr="00692C04" w:rsidRDefault="00581E4A" w:rsidP="00712F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2BAD9317" w14:textId="77777777" w:rsidR="00581E4A" w:rsidRDefault="00581E4A" w:rsidP="00712F1F">
            <w:pPr>
              <w:rPr>
                <w:rFonts w:ascii="Century Gothic" w:hAnsi="Century Gothic" w:cs="Arial"/>
                <w:szCs w:val="20"/>
              </w:rPr>
            </w:pPr>
          </w:p>
          <w:p w14:paraId="3CF0B525" w14:textId="77777777" w:rsidR="00581E4A" w:rsidRDefault="00581E4A" w:rsidP="00712F1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4291EA4A" w14:textId="77777777" w:rsidR="00581E4A" w:rsidRDefault="00581E4A" w:rsidP="00581E4A">
      <w:pPr>
        <w:rPr>
          <w:rFonts w:ascii="Century Gothic" w:hAnsi="Century Gothic" w:cs="Arial"/>
          <w:sz w:val="20"/>
          <w:szCs w:val="20"/>
        </w:rPr>
      </w:pPr>
    </w:p>
    <w:p w14:paraId="72D5F0EC" w14:textId="77777777" w:rsidR="00581E4A" w:rsidRPr="00D3383E" w:rsidRDefault="00581E4A" w:rsidP="00581E4A">
      <w:pPr>
        <w:rPr>
          <w:rFonts w:ascii="Century Gothic" w:hAnsi="Century Gothic" w:cs="Arial"/>
          <w:sz w:val="20"/>
          <w:szCs w:val="20"/>
        </w:rPr>
      </w:pPr>
    </w:p>
    <w:p w14:paraId="55CEBEC3" w14:textId="152EE012" w:rsidR="00581E4A" w:rsidRPr="00581E4A" w:rsidRDefault="00581E4A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581E4A" w:rsidRPr="00581E4A" w:rsidSect="00581E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427C" w14:textId="77777777" w:rsidR="00AA6367" w:rsidRDefault="00AA6367" w:rsidP="00886576">
      <w:pPr>
        <w:spacing w:after="0" w:line="240" w:lineRule="auto"/>
      </w:pPr>
      <w:r>
        <w:separator/>
      </w:r>
    </w:p>
  </w:endnote>
  <w:endnote w:type="continuationSeparator" w:id="0">
    <w:p w14:paraId="6EDEFA45" w14:textId="77777777" w:rsidR="00AA6367" w:rsidRDefault="00AA6367" w:rsidP="008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9304D" w14:textId="77777777" w:rsidR="00AA6367" w:rsidRDefault="00AA6367" w:rsidP="00886576">
      <w:pPr>
        <w:spacing w:after="0" w:line="240" w:lineRule="auto"/>
      </w:pPr>
      <w:r>
        <w:separator/>
      </w:r>
    </w:p>
  </w:footnote>
  <w:footnote w:type="continuationSeparator" w:id="0">
    <w:p w14:paraId="7D8777B0" w14:textId="77777777" w:rsidR="00AA6367" w:rsidRDefault="00AA6367" w:rsidP="0088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4A"/>
    <w:rsid w:val="00032F2A"/>
    <w:rsid w:val="000C45B6"/>
    <w:rsid w:val="00184A34"/>
    <w:rsid w:val="003D792B"/>
    <w:rsid w:val="00581E4A"/>
    <w:rsid w:val="00731F72"/>
    <w:rsid w:val="00746DFC"/>
    <w:rsid w:val="00825482"/>
    <w:rsid w:val="00886576"/>
    <w:rsid w:val="008E3BE8"/>
    <w:rsid w:val="008E55B6"/>
    <w:rsid w:val="009821E4"/>
    <w:rsid w:val="00A569BE"/>
    <w:rsid w:val="00AA6367"/>
    <w:rsid w:val="00C0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0EDC"/>
  <w15:chartTrackingRefBased/>
  <w15:docId w15:val="{7F27A5CF-48D1-44EF-BFFD-F871DCE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E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E4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E4A"/>
    <w:rPr>
      <w:kern w:val="0"/>
      <w14:ligatures w14:val="none"/>
    </w:rPr>
  </w:style>
  <w:style w:type="table" w:styleId="TableGrid">
    <w:name w:val="Table Grid"/>
    <w:basedOn w:val="TableNormal"/>
    <w:uiPriority w:val="39"/>
    <w:rsid w:val="00581E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7</cp:revision>
  <dcterms:created xsi:type="dcterms:W3CDTF">2025-03-29T17:30:00Z</dcterms:created>
  <dcterms:modified xsi:type="dcterms:W3CDTF">2025-07-17T10:05:00Z</dcterms:modified>
</cp:coreProperties>
</file>